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2F0" w:rsidRDefault="00686167" w:rsidP="00F912F0">
      <w:pPr>
        <w:shd w:val="clear" w:color="auto" w:fill="FFFFFF"/>
        <w:spacing w:after="100" w:afterAutospacing="1" w:line="240" w:lineRule="auto"/>
        <w:jc w:val="center"/>
        <w:outlineLvl w:val="1"/>
        <w:rPr>
          <w:rFonts w:ascii="Segoe UI" w:eastAsia="Times New Roman" w:hAnsi="Segoe UI" w:cs="Segoe UI"/>
          <w:b/>
          <w:color w:val="1D2125"/>
          <w:sz w:val="40"/>
          <w:szCs w:val="36"/>
          <w:lang w:eastAsia="es-MX"/>
        </w:rPr>
      </w:pPr>
      <w:r>
        <w:rPr>
          <w:rFonts w:ascii="Segoe UI" w:eastAsia="Times New Roman" w:hAnsi="Segoe UI" w:cs="Segoe UI"/>
          <w:b/>
          <w:color w:val="1D2125"/>
          <w:sz w:val="40"/>
          <w:szCs w:val="36"/>
          <w:lang w:eastAsia="es-MX"/>
        </w:rPr>
        <w:t>Actividad 8</w:t>
      </w:r>
      <w:r w:rsidR="00F912F0">
        <w:rPr>
          <w:rFonts w:ascii="Segoe UI" w:eastAsia="Times New Roman" w:hAnsi="Segoe UI" w:cs="Segoe UI"/>
          <w:b/>
          <w:color w:val="1D2125"/>
          <w:sz w:val="40"/>
          <w:szCs w:val="36"/>
          <w:lang w:eastAsia="es-MX"/>
        </w:rPr>
        <w:t xml:space="preserve">. </w:t>
      </w:r>
      <w:r w:rsidRPr="00686167">
        <w:rPr>
          <w:rFonts w:ascii="Segoe UI" w:eastAsia="Times New Roman" w:hAnsi="Segoe UI" w:cs="Segoe UI"/>
          <w:b/>
          <w:color w:val="1D2125"/>
          <w:sz w:val="40"/>
          <w:szCs w:val="36"/>
          <w:lang w:eastAsia="es-MX"/>
        </w:rPr>
        <w:t>Eliminemos nuestros vicios del lenguaje</w:t>
      </w:r>
    </w:p>
    <w:p w:rsidR="00F912F0" w:rsidRDefault="00F912F0" w:rsidP="00F912F0">
      <w:pPr>
        <w:jc w:val="center"/>
        <w:rPr>
          <w:rFonts w:ascii="Arial" w:hAnsi="Arial" w:cs="Arial"/>
        </w:rPr>
      </w:pPr>
      <w:bookmarkStart w:id="0" w:name="_GoBack"/>
      <w:bookmarkEnd w:id="0"/>
    </w:p>
    <w:tbl>
      <w:tblPr>
        <w:tblStyle w:val="Tablaconcuadrcula"/>
        <w:tblW w:w="10127" w:type="dxa"/>
        <w:tblInd w:w="-431" w:type="dxa"/>
        <w:tblLook w:val="04A0" w:firstRow="1" w:lastRow="0" w:firstColumn="1" w:lastColumn="0" w:noHBand="0" w:noVBand="1"/>
      </w:tblPr>
      <w:tblGrid>
        <w:gridCol w:w="3687"/>
        <w:gridCol w:w="1592"/>
        <w:gridCol w:w="2424"/>
        <w:gridCol w:w="2424"/>
      </w:tblGrid>
      <w:tr w:rsidR="00F912F0" w:rsidTr="00686167">
        <w:trPr>
          <w:trHeight w:val="86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F912F0" w:rsidRDefault="00F912F0" w:rsidP="00F912F0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912F0" w:rsidRDefault="00F912F0" w:rsidP="00F912F0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 del estudiante:</w:t>
            </w:r>
          </w:p>
        </w:tc>
        <w:tc>
          <w:tcPr>
            <w:tcW w:w="6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F912F0" w:rsidRDefault="00F912F0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912F0" w:rsidTr="00686167">
        <w:trPr>
          <w:trHeight w:val="93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F912F0" w:rsidRDefault="00F912F0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912F0" w:rsidRDefault="00F912F0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F912F0" w:rsidRDefault="00F912F0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Lo cumple </w:t>
            </w:r>
          </w:p>
          <w:p w:rsidR="00F912F0" w:rsidRDefault="007E080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(3.3</w:t>
            </w:r>
            <w:r w:rsidR="00F912F0">
              <w:rPr>
                <w:rFonts w:ascii="Arial" w:hAnsi="Arial" w:cs="Arial"/>
                <w:b/>
                <w:sz w:val="24"/>
                <w:szCs w:val="24"/>
              </w:rPr>
              <w:t xml:space="preserve"> pts.)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F912F0" w:rsidRDefault="00F912F0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Lo cumple parcialmente </w:t>
            </w:r>
          </w:p>
          <w:p w:rsidR="00F912F0" w:rsidRDefault="007E080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(1.6</w:t>
            </w:r>
            <w:r w:rsidR="00F912F0">
              <w:rPr>
                <w:rFonts w:ascii="Arial" w:hAnsi="Arial" w:cs="Arial"/>
                <w:b/>
                <w:sz w:val="24"/>
                <w:szCs w:val="24"/>
              </w:rPr>
              <w:t xml:space="preserve"> pts.)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F912F0" w:rsidRDefault="00F912F0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 lo cumple</w:t>
            </w:r>
          </w:p>
          <w:p w:rsidR="00F912F0" w:rsidRDefault="00F912F0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(0 pts.)</w:t>
            </w:r>
          </w:p>
        </w:tc>
      </w:tr>
      <w:tr w:rsidR="00F912F0" w:rsidTr="00686167">
        <w:trPr>
          <w:trHeight w:val="77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F0" w:rsidRPr="006913A9" w:rsidRDefault="00686167" w:rsidP="0068616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6167">
              <w:rPr>
                <w:rFonts w:ascii="Arial" w:hAnsi="Arial" w:cs="Arial"/>
                <w:sz w:val="24"/>
                <w:szCs w:val="24"/>
              </w:rPr>
              <w:t>Se id</w:t>
            </w:r>
            <w:r>
              <w:rPr>
                <w:rFonts w:ascii="Arial" w:hAnsi="Arial" w:cs="Arial"/>
                <w:sz w:val="24"/>
                <w:szCs w:val="24"/>
              </w:rPr>
              <w:t xml:space="preserve">entificaron en su totalidad los </w:t>
            </w:r>
            <w:r w:rsidRPr="00686167">
              <w:rPr>
                <w:rFonts w:ascii="Arial" w:hAnsi="Arial" w:cs="Arial"/>
                <w:sz w:val="24"/>
                <w:szCs w:val="24"/>
              </w:rPr>
              <w:t>vicios del lenguaje.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F0" w:rsidRDefault="00F912F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F0" w:rsidRDefault="00F912F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F0" w:rsidRDefault="00F912F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12F0" w:rsidTr="007E0806">
        <w:trPr>
          <w:trHeight w:val="558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F0" w:rsidRDefault="00B557A6" w:rsidP="007E080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57A6">
              <w:rPr>
                <w:rFonts w:ascii="Arial" w:hAnsi="Arial" w:cs="Arial"/>
                <w:sz w:val="24"/>
                <w:szCs w:val="24"/>
              </w:rPr>
              <w:t>Las correcciones fueron adecuadas.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F0" w:rsidRDefault="00F912F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F0" w:rsidRDefault="00F912F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F0" w:rsidRDefault="00F912F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12F0" w:rsidTr="007E0806">
        <w:trPr>
          <w:trHeight w:val="98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F0" w:rsidRDefault="00B557A6" w:rsidP="00F912F0">
            <w:p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495057"/>
                <w:lang w:eastAsia="es-MX"/>
              </w:rPr>
            </w:pPr>
            <w:r w:rsidRPr="00B557A6">
              <w:rPr>
                <w:rFonts w:ascii="Arial" w:hAnsi="Arial" w:cs="Arial"/>
                <w:sz w:val="24"/>
                <w:szCs w:val="24"/>
              </w:rPr>
              <w:t>Respeta las normas de redacción y las reglas ortográficas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F0" w:rsidRDefault="00F912F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F0" w:rsidRDefault="00F912F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F0" w:rsidRDefault="00F912F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71CEA" w:rsidRDefault="00871CEA"/>
    <w:p w:rsidR="006913A9" w:rsidRDefault="006913A9"/>
    <w:p w:rsidR="006913A9" w:rsidRDefault="006913A9"/>
    <w:sectPr w:rsidR="006913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2F0"/>
    <w:rsid w:val="00686167"/>
    <w:rsid w:val="006913A9"/>
    <w:rsid w:val="007E0806"/>
    <w:rsid w:val="00871CEA"/>
    <w:rsid w:val="008F77D5"/>
    <w:rsid w:val="00B557A6"/>
    <w:rsid w:val="00F9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44AF3"/>
  <w15:chartTrackingRefBased/>
  <w15:docId w15:val="{BD48916B-85DE-4269-A42A-D8E7C5412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2F0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912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3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Nury Estefany González Aguirre</dc:creator>
  <cp:keywords/>
  <dc:description/>
  <cp:lastModifiedBy>Nury Estefany González Aguirre</cp:lastModifiedBy>
  <cp:revision>2</cp:revision>
  <dcterms:created xsi:type="dcterms:W3CDTF">2021-11-30T19:06:00Z</dcterms:created>
  <dcterms:modified xsi:type="dcterms:W3CDTF">2021-11-30T19:06:00Z</dcterms:modified>
</cp:coreProperties>
</file>